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E798" w14:textId="5E148B5E" w:rsidR="00A633B4" w:rsidRDefault="002812C5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pict w14:anchorId="04A58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1.5pt">
            <v:imagedata r:id="rId6" o:title="Веселовское СП _одн"/>
          </v:shape>
        </w:pict>
      </w:r>
    </w:p>
    <w:p w14:paraId="3E025A18" w14:textId="77777777" w:rsidR="005A4BF0" w:rsidRPr="005A4BF0" w:rsidRDefault="00000000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4BF0">
        <w:rPr>
          <w:rFonts w:ascii="Times New Roman" w:hAnsi="Times New Roman"/>
          <w:b/>
          <w:sz w:val="36"/>
          <w:szCs w:val="36"/>
        </w:rPr>
        <w:t>С</w:t>
      </w:r>
      <w:r w:rsidR="005A4BF0" w:rsidRPr="005A4BF0">
        <w:rPr>
          <w:rFonts w:ascii="Times New Roman" w:hAnsi="Times New Roman"/>
          <w:b/>
          <w:sz w:val="36"/>
          <w:szCs w:val="36"/>
        </w:rPr>
        <w:t>овет</w:t>
      </w:r>
      <w:r w:rsidRPr="005A4BF0">
        <w:rPr>
          <w:rFonts w:ascii="Times New Roman" w:hAnsi="Times New Roman"/>
          <w:b/>
          <w:sz w:val="36"/>
          <w:szCs w:val="36"/>
        </w:rPr>
        <w:t xml:space="preserve"> </w:t>
      </w:r>
    </w:p>
    <w:p w14:paraId="70689D38" w14:textId="786461A1" w:rsidR="005A4BF0" w:rsidRPr="005A4BF0" w:rsidRDefault="005A4BF0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4BF0">
        <w:rPr>
          <w:rFonts w:ascii="Times New Roman" w:hAnsi="Times New Roman"/>
          <w:b/>
          <w:sz w:val="36"/>
          <w:szCs w:val="36"/>
        </w:rPr>
        <w:t>Веселовского сельского поселения</w:t>
      </w:r>
    </w:p>
    <w:p w14:paraId="5DCB9486" w14:textId="5171C5AA" w:rsidR="00A633B4" w:rsidRPr="005A4BF0" w:rsidRDefault="005A4BF0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4BF0">
        <w:rPr>
          <w:rFonts w:ascii="Times New Roman" w:hAnsi="Times New Roman"/>
          <w:b/>
          <w:sz w:val="36"/>
          <w:szCs w:val="36"/>
        </w:rPr>
        <w:t>Павловского района</w:t>
      </w:r>
    </w:p>
    <w:p w14:paraId="660DBE81" w14:textId="77777777" w:rsidR="00A633B4" w:rsidRDefault="00A633B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499F16CE" w14:textId="7B046345" w:rsidR="00A633B4" w:rsidRPr="005A4BF0" w:rsidRDefault="00000000" w:rsidP="005A4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76E36D22" w14:textId="77777777" w:rsidR="005A4BF0" w:rsidRDefault="005A4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3AC0A3" w14:textId="0FAEAECA" w:rsidR="00A633B4" w:rsidRDefault="005A4BF0">
      <w:pPr>
        <w:tabs>
          <w:tab w:val="left" w:pos="7768"/>
        </w:tabs>
        <w:spacing w:after="0" w:line="240" w:lineRule="auto"/>
        <w:ind w:left="2530" w:hangingChars="900" w:hanging="25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2812C5">
        <w:rPr>
          <w:rFonts w:ascii="Times New Roman" w:hAnsi="Times New Roman"/>
          <w:b/>
          <w:bCs/>
          <w:sz w:val="28"/>
          <w:szCs w:val="28"/>
        </w:rPr>
        <w:t>19.02.2024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5A4BF0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812C5" w:rsidRPr="002812C5">
        <w:rPr>
          <w:rFonts w:ascii="Times New Roman" w:hAnsi="Times New Roman"/>
          <w:b/>
          <w:bCs/>
          <w:sz w:val="28"/>
          <w:szCs w:val="28"/>
        </w:rPr>
        <w:t>63/222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23FD2B52" w14:textId="016953F8" w:rsidR="00A633B4" w:rsidRDefault="00000000">
      <w:pPr>
        <w:tabs>
          <w:tab w:val="left" w:pos="7768"/>
        </w:tabs>
        <w:spacing w:after="0" w:line="240" w:lineRule="auto"/>
        <w:ind w:left="2520" w:hangingChars="900" w:hanging="25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A4BF0">
        <w:rPr>
          <w:rFonts w:ascii="Times New Roman" w:hAnsi="Times New Roman"/>
          <w:sz w:val="28"/>
          <w:szCs w:val="28"/>
        </w:rPr>
        <w:t>Веселая</w:t>
      </w:r>
    </w:p>
    <w:p w14:paraId="4273B73D" w14:textId="77777777" w:rsidR="00A633B4" w:rsidRDefault="00A63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2979A7" w14:textId="77777777" w:rsidR="005A4BF0" w:rsidRDefault="005A4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CBD326" w14:textId="77777777" w:rsidR="005A4BF0" w:rsidRDefault="005A4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497FD1" w14:textId="07FD87EF" w:rsidR="00A633B4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r w:rsidR="005A4BF0">
        <w:rPr>
          <w:rFonts w:ascii="Times New Roman" w:hAnsi="Times New Roman"/>
          <w:b/>
          <w:sz w:val="28"/>
          <w:szCs w:val="28"/>
        </w:rPr>
        <w:t>Веселовского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на 2024 год</w:t>
      </w:r>
    </w:p>
    <w:p w14:paraId="5AB95AE7" w14:textId="77777777" w:rsidR="00A633B4" w:rsidRDefault="00A633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E13201" w14:textId="77777777" w:rsidR="00A633B4" w:rsidRDefault="00A633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26BCBF" w14:textId="77777777" w:rsidR="005A4BF0" w:rsidRDefault="005A4B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47FAEC" w14:textId="52CDBAE3" w:rsidR="00A633B4" w:rsidRDefault="00000000" w:rsidP="005A4BF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</w:t>
      </w:r>
      <w:r w:rsidR="005A4BF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bookmarkStart w:id="0" w:name="_Hlk159829351"/>
      <w:r w:rsidR="005A4BF0">
        <w:rPr>
          <w:rFonts w:ascii="Times New Roman" w:hAnsi="Times New Roman"/>
          <w:sz w:val="28"/>
          <w:szCs w:val="28"/>
        </w:rPr>
        <w:t>Веселовского</w:t>
      </w:r>
      <w:bookmarkEnd w:id="0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л:</w:t>
      </w:r>
    </w:p>
    <w:p w14:paraId="0172102C" w14:textId="0F572E78" w:rsidR="00A633B4" w:rsidRDefault="00000000" w:rsidP="005A4BF0">
      <w:pPr>
        <w:pStyle w:val="a6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прейскурант гарантированного перечня услуг по погребению, оказываемых на территории </w:t>
      </w:r>
      <w:r w:rsidR="001E0AE7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(приложение № 1).</w:t>
      </w:r>
    </w:p>
    <w:p w14:paraId="0FE312B2" w14:textId="49C88500" w:rsidR="00A633B4" w:rsidRDefault="00000000" w:rsidP="005A4BF0">
      <w:pPr>
        <w:pStyle w:val="a6"/>
        <w:tabs>
          <w:tab w:val="left" w:pos="0"/>
          <w:tab w:val="left" w:pos="225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1E0AE7">
        <w:rPr>
          <w:rFonts w:ascii="Times New Roman" w:hAnsi="Times New Roman"/>
          <w:sz w:val="28"/>
          <w:szCs w:val="28"/>
        </w:rPr>
        <w:t>Тонконог</w:t>
      </w:r>
      <w:r>
        <w:rPr>
          <w:rFonts w:ascii="Times New Roman" w:hAnsi="Times New Roman"/>
          <w:sz w:val="28"/>
          <w:szCs w:val="28"/>
        </w:rPr>
        <w:t>).</w:t>
      </w:r>
    </w:p>
    <w:p w14:paraId="1550FEAD" w14:textId="40E79BA5" w:rsidR="00A633B4" w:rsidRDefault="00000000" w:rsidP="005A4BF0">
      <w:pPr>
        <w:pStyle w:val="a6"/>
        <w:tabs>
          <w:tab w:val="left" w:pos="225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Организацию выполнения настоящего решения возложить на администрацию </w:t>
      </w:r>
      <w:r w:rsidR="001E0AE7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F46E0D1" w14:textId="00EB1871" w:rsidR="00A633B4" w:rsidRDefault="00000000" w:rsidP="005A4BF0">
      <w:pPr>
        <w:tabs>
          <w:tab w:val="left" w:pos="0"/>
          <w:tab w:val="left" w:pos="225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2024 года.</w:t>
      </w:r>
    </w:p>
    <w:p w14:paraId="3D2B8955" w14:textId="77777777" w:rsidR="00A633B4" w:rsidRDefault="00A633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40441D" w14:textId="77777777" w:rsidR="00A633B4" w:rsidRDefault="00A633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81FC41" w14:textId="77777777" w:rsidR="00A633B4" w:rsidRDefault="00A633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B71CC8" w14:textId="2DBC42A0" w:rsidR="00A633B4" w:rsidRDefault="000000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BF0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3AD81653" w14:textId="607EF1EC" w:rsidR="00A633B4" w:rsidRDefault="000000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</w:t>
      </w:r>
      <w:r w:rsidR="005A4BF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A4BF0">
        <w:rPr>
          <w:rFonts w:ascii="Times New Roman" w:hAnsi="Times New Roman"/>
          <w:sz w:val="28"/>
          <w:szCs w:val="28"/>
        </w:rPr>
        <w:t>Ю.В.Яковченко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0EDD36C3" w14:textId="77777777" w:rsidR="00A633B4" w:rsidRDefault="00A633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CBA050" w14:textId="77777777" w:rsidR="00A633B4" w:rsidRDefault="00A633B4" w:rsidP="005A4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D1BB57" w14:textId="165C720E" w:rsidR="00A633B4" w:rsidRDefault="005A4BF0" w:rsidP="005A4B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ПРИЛОЖЕНИЕ</w:t>
      </w:r>
    </w:p>
    <w:p w14:paraId="6F0CAB66" w14:textId="1EAE3243" w:rsidR="00A633B4" w:rsidRDefault="005A4BF0" w:rsidP="005A4B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решению Совета</w:t>
      </w:r>
    </w:p>
    <w:p w14:paraId="54185AF5" w14:textId="1B633D70" w:rsidR="00A633B4" w:rsidRDefault="005A4BF0" w:rsidP="005A4B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Веселовского сельского</w:t>
      </w:r>
    </w:p>
    <w:p w14:paraId="456644A4" w14:textId="37A01FA2" w:rsidR="00A633B4" w:rsidRDefault="00000000" w:rsidP="005A4B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</w:t>
      </w:r>
    </w:p>
    <w:p w14:paraId="7F642709" w14:textId="6083C7B9" w:rsidR="00A633B4" w:rsidRDefault="00000000" w:rsidP="005A4B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A4BF0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A4BF0">
        <w:rPr>
          <w:rFonts w:ascii="Times New Roman" w:hAnsi="Times New Roman"/>
          <w:sz w:val="28"/>
          <w:szCs w:val="28"/>
        </w:rPr>
        <w:t>______</w:t>
      </w:r>
    </w:p>
    <w:p w14:paraId="403A6DD8" w14:textId="77777777" w:rsidR="00A633B4" w:rsidRDefault="00A633B4">
      <w:pPr>
        <w:rPr>
          <w:rFonts w:ascii="Times New Roman" w:hAnsi="Times New Roman"/>
          <w:sz w:val="28"/>
          <w:szCs w:val="28"/>
        </w:rPr>
      </w:pPr>
    </w:p>
    <w:p w14:paraId="28FC45F3" w14:textId="77777777" w:rsidR="001E0AE7" w:rsidRDefault="001E0AE7">
      <w:pPr>
        <w:rPr>
          <w:rFonts w:ascii="Times New Roman" w:hAnsi="Times New Roman"/>
          <w:sz w:val="28"/>
          <w:szCs w:val="28"/>
        </w:rPr>
      </w:pPr>
    </w:p>
    <w:p w14:paraId="1C94CEC3" w14:textId="77777777" w:rsidR="00A633B4" w:rsidRDefault="00000000">
      <w:pPr>
        <w:tabs>
          <w:tab w:val="left" w:pos="25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ПРЕЙСКУРАНТ</w:t>
      </w:r>
    </w:p>
    <w:p w14:paraId="13CCD9C5" w14:textId="69F66172" w:rsidR="00A633B4" w:rsidRDefault="00000000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гарантированного перечня услуг по погребению на 2024 год, оказываемых на территории </w:t>
      </w:r>
      <w:r w:rsidR="005A4BF0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34CB269F" w14:textId="77777777" w:rsidR="00A633B4" w:rsidRDefault="00A633B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150"/>
        <w:gridCol w:w="2760"/>
      </w:tblGrid>
      <w:tr w:rsidR="00A633B4" w14:paraId="636E2C64" w14:textId="77777777">
        <w:trPr>
          <w:trHeight w:val="630"/>
        </w:trPr>
        <w:tc>
          <w:tcPr>
            <w:tcW w:w="555" w:type="dxa"/>
          </w:tcPr>
          <w:p w14:paraId="7095633F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E0D5EA6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50" w:type="dxa"/>
          </w:tcPr>
          <w:p w14:paraId="51F4DC66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14:paraId="39B80395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A633B4" w14:paraId="08067424" w14:textId="77777777">
        <w:trPr>
          <w:trHeight w:val="705"/>
        </w:trPr>
        <w:tc>
          <w:tcPr>
            <w:tcW w:w="555" w:type="dxa"/>
          </w:tcPr>
          <w:p w14:paraId="14A9DA30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53241F74" w14:textId="77777777" w:rsidR="00A633B4" w:rsidRDefault="00000000" w:rsidP="001E0AE7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14:paraId="2BD791F0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275,67</w:t>
            </w:r>
          </w:p>
        </w:tc>
      </w:tr>
      <w:tr w:rsidR="00A633B4" w14:paraId="4BC9D693" w14:textId="77777777">
        <w:trPr>
          <w:trHeight w:val="720"/>
        </w:trPr>
        <w:tc>
          <w:tcPr>
            <w:tcW w:w="555" w:type="dxa"/>
          </w:tcPr>
          <w:p w14:paraId="7AA23548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3BE311CE" w14:textId="77777777" w:rsidR="00A633B4" w:rsidRDefault="00000000" w:rsidP="001E0AE7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60" w:type="dxa"/>
          </w:tcPr>
          <w:p w14:paraId="112ECF0D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3202,48</w:t>
            </w:r>
          </w:p>
        </w:tc>
      </w:tr>
      <w:tr w:rsidR="00A633B4" w14:paraId="5664B46B" w14:textId="77777777">
        <w:trPr>
          <w:trHeight w:val="525"/>
        </w:trPr>
        <w:tc>
          <w:tcPr>
            <w:tcW w:w="555" w:type="dxa"/>
          </w:tcPr>
          <w:p w14:paraId="1939AFBA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14:paraId="551742BE" w14:textId="77777777" w:rsidR="00A633B4" w:rsidRDefault="00000000" w:rsidP="001E0AE7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Инвентарная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табличка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указанием ФИО, даты рождения и смерти</w:t>
            </w:r>
          </w:p>
        </w:tc>
        <w:tc>
          <w:tcPr>
            <w:tcW w:w="2760" w:type="dxa"/>
          </w:tcPr>
          <w:p w14:paraId="78685A7F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350,09</w:t>
            </w:r>
          </w:p>
        </w:tc>
      </w:tr>
      <w:tr w:rsidR="00A633B4" w14:paraId="424CBA51" w14:textId="77777777">
        <w:trPr>
          <w:trHeight w:val="660"/>
        </w:trPr>
        <w:tc>
          <w:tcPr>
            <w:tcW w:w="555" w:type="dxa"/>
          </w:tcPr>
          <w:p w14:paraId="706A577E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3AAB68D2" w14:textId="77777777" w:rsidR="00A633B4" w:rsidRDefault="00000000" w:rsidP="001E0AE7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Перевозка тела(останков)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умершего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кладбище</w:t>
            </w:r>
          </w:p>
        </w:tc>
        <w:tc>
          <w:tcPr>
            <w:tcW w:w="2760" w:type="dxa"/>
          </w:tcPr>
          <w:p w14:paraId="5CE1176E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1879,96</w:t>
            </w:r>
          </w:p>
        </w:tc>
      </w:tr>
      <w:tr w:rsidR="00A633B4" w14:paraId="1DFDF8ED" w14:textId="77777777">
        <w:trPr>
          <w:trHeight w:val="720"/>
        </w:trPr>
        <w:tc>
          <w:tcPr>
            <w:tcW w:w="555" w:type="dxa"/>
          </w:tcPr>
          <w:p w14:paraId="149489B9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14:paraId="21743EF3" w14:textId="77777777" w:rsidR="00A633B4" w:rsidRDefault="00000000" w:rsidP="001E0AE7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 (кремация с последующей выдачи урны с прахом)</w:t>
            </w:r>
          </w:p>
        </w:tc>
        <w:tc>
          <w:tcPr>
            <w:tcW w:w="2760" w:type="dxa"/>
          </w:tcPr>
          <w:p w14:paraId="039FA15C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2662,00</w:t>
            </w:r>
          </w:p>
        </w:tc>
      </w:tr>
      <w:tr w:rsidR="00A633B4" w14:paraId="35CDEDAD" w14:textId="77777777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14:paraId="33435FE9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  <w:tcBorders>
              <w:bottom w:val="single" w:sz="4" w:space="0" w:color="auto"/>
            </w:tcBorders>
          </w:tcPr>
          <w:p w14:paraId="3AC32FE2" w14:textId="77777777" w:rsidR="00A633B4" w:rsidRDefault="00000000" w:rsidP="001E0AE7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6D10BA74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8370,20</w:t>
            </w:r>
          </w:p>
        </w:tc>
      </w:tr>
      <w:tr w:rsidR="00A633B4" w14:paraId="1A75F31C" w14:textId="77777777">
        <w:trPr>
          <w:trHeight w:val="810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3D14D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14D70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4B30F" w14:textId="77777777" w:rsidR="00A633B4" w:rsidRDefault="00A633B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633B4" w14:paraId="4327259C" w14:textId="77777777">
        <w:trPr>
          <w:trHeight w:val="8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9FC368A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14:paraId="1BC51CE8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3F2C2C6" w14:textId="77777777" w:rsidR="00A633B4" w:rsidRDefault="00A633B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0A7C3AE0" w14:textId="5414F04A" w:rsidR="00A633B4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E0AE7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5AEB6623" w14:textId="0ED24942" w:rsidR="00A633B4" w:rsidRDefault="001E0A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Ю.В.Яковченко</w:t>
      </w:r>
    </w:p>
    <w:sectPr w:rsidR="00A633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D6C1B" w14:textId="77777777" w:rsidR="00E10CC7" w:rsidRDefault="00E10CC7">
      <w:pPr>
        <w:spacing w:line="240" w:lineRule="auto"/>
      </w:pPr>
      <w:r>
        <w:separator/>
      </w:r>
    </w:p>
  </w:endnote>
  <w:endnote w:type="continuationSeparator" w:id="0">
    <w:p w14:paraId="58D07D34" w14:textId="77777777" w:rsidR="00E10CC7" w:rsidRDefault="00E10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A854C" w14:textId="77777777" w:rsidR="00E10CC7" w:rsidRDefault="00E10CC7">
      <w:pPr>
        <w:spacing w:after="0"/>
      </w:pPr>
      <w:r>
        <w:separator/>
      </w:r>
    </w:p>
  </w:footnote>
  <w:footnote w:type="continuationSeparator" w:id="0">
    <w:p w14:paraId="2DA9C4AC" w14:textId="77777777" w:rsidR="00E10CC7" w:rsidRDefault="00E10C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1E0AE7"/>
    <w:rsid w:val="00205258"/>
    <w:rsid w:val="00270681"/>
    <w:rsid w:val="002812C5"/>
    <w:rsid w:val="0028658F"/>
    <w:rsid w:val="002E5276"/>
    <w:rsid w:val="002F05F3"/>
    <w:rsid w:val="00317B72"/>
    <w:rsid w:val="00343D81"/>
    <w:rsid w:val="003656CA"/>
    <w:rsid w:val="003E3219"/>
    <w:rsid w:val="00412B66"/>
    <w:rsid w:val="00446B8F"/>
    <w:rsid w:val="00513689"/>
    <w:rsid w:val="0053451D"/>
    <w:rsid w:val="005417E8"/>
    <w:rsid w:val="005A4BF0"/>
    <w:rsid w:val="005A7398"/>
    <w:rsid w:val="005F7702"/>
    <w:rsid w:val="005F7834"/>
    <w:rsid w:val="00636422"/>
    <w:rsid w:val="00667334"/>
    <w:rsid w:val="00673F27"/>
    <w:rsid w:val="00684C23"/>
    <w:rsid w:val="006F027A"/>
    <w:rsid w:val="006F6C02"/>
    <w:rsid w:val="007364E6"/>
    <w:rsid w:val="007854AA"/>
    <w:rsid w:val="007A0C07"/>
    <w:rsid w:val="007E5097"/>
    <w:rsid w:val="00845868"/>
    <w:rsid w:val="00856852"/>
    <w:rsid w:val="00862602"/>
    <w:rsid w:val="008F3C4F"/>
    <w:rsid w:val="0094244C"/>
    <w:rsid w:val="00953727"/>
    <w:rsid w:val="00961D0D"/>
    <w:rsid w:val="009633D5"/>
    <w:rsid w:val="0097602F"/>
    <w:rsid w:val="009A6A9E"/>
    <w:rsid w:val="009E5D19"/>
    <w:rsid w:val="009F5658"/>
    <w:rsid w:val="00A11FD9"/>
    <w:rsid w:val="00A12C76"/>
    <w:rsid w:val="00A207DE"/>
    <w:rsid w:val="00A30DC0"/>
    <w:rsid w:val="00A52A4F"/>
    <w:rsid w:val="00A633B4"/>
    <w:rsid w:val="00B16948"/>
    <w:rsid w:val="00B44B59"/>
    <w:rsid w:val="00B71E70"/>
    <w:rsid w:val="00BA6526"/>
    <w:rsid w:val="00BC258F"/>
    <w:rsid w:val="00BC6F8E"/>
    <w:rsid w:val="00BD6671"/>
    <w:rsid w:val="00C0590C"/>
    <w:rsid w:val="00C54DBD"/>
    <w:rsid w:val="00CD22B6"/>
    <w:rsid w:val="00CD3458"/>
    <w:rsid w:val="00CF4A2B"/>
    <w:rsid w:val="00D85230"/>
    <w:rsid w:val="00DC5C14"/>
    <w:rsid w:val="00DE4AA5"/>
    <w:rsid w:val="00DF00A7"/>
    <w:rsid w:val="00E10CC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B4C1D"/>
    <w:rsid w:val="00FC4FF2"/>
    <w:rsid w:val="00FE5783"/>
    <w:rsid w:val="097F3860"/>
    <w:rsid w:val="2C6E2804"/>
    <w:rsid w:val="2EC3298B"/>
    <w:rsid w:val="3C4C2CFD"/>
    <w:rsid w:val="3F7A4EEA"/>
    <w:rsid w:val="45D0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8F55E"/>
  <w15:docId w15:val="{410AA27B-594B-4BAE-B948-99DA421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</cp:lastModifiedBy>
  <cp:revision>31</cp:revision>
  <cp:lastPrinted>2024-02-26T05:47:00Z</cp:lastPrinted>
  <dcterms:created xsi:type="dcterms:W3CDTF">2014-12-24T06:33:00Z</dcterms:created>
  <dcterms:modified xsi:type="dcterms:W3CDTF">2024-02-26T06:00:00Z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19186AA5AADE493E9D8ABF77987F9C0C</vt:lpwstr>
  </property>
</Properties>
</file>